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E98B" w14:textId="77777777" w:rsidR="004E5DF9" w:rsidRPr="00A1658A" w:rsidRDefault="00CF721D" w:rsidP="00CF721D">
      <w:pPr>
        <w:jc w:val="center"/>
        <w:rPr>
          <w:rFonts w:ascii="Times New Roman" w:hAnsi="Times New Roman" w:cs="Times New Roman"/>
          <w:sz w:val="40"/>
          <w:szCs w:val="40"/>
        </w:rPr>
      </w:pPr>
      <w:r w:rsidRPr="00A1658A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05575F3B" wp14:editId="03ED049F">
            <wp:extent cx="967740" cy="1084580"/>
            <wp:effectExtent l="19050" t="0" r="3810" b="0"/>
            <wp:docPr id="1" name="Pilt 1" descr="MUHU VAPPsaatmis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HU VAPPsaatmisek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D774E7" w14:textId="77777777" w:rsidR="00A97990" w:rsidRPr="00FC68A7" w:rsidRDefault="00CF721D" w:rsidP="00CF721D">
      <w:pPr>
        <w:pBdr>
          <w:bottom w:val="single" w:sz="12" w:space="1" w:color="auto"/>
        </w:pBdr>
        <w:tabs>
          <w:tab w:val="left" w:pos="198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68A7">
        <w:rPr>
          <w:rFonts w:ascii="Times New Roman" w:hAnsi="Times New Roman" w:cs="Times New Roman"/>
          <w:b/>
          <w:sz w:val="36"/>
          <w:szCs w:val="36"/>
        </w:rPr>
        <w:t>MUHU VALLAVALITSUS</w:t>
      </w:r>
    </w:p>
    <w:p w14:paraId="67D1A848" w14:textId="77777777" w:rsidR="003428DA" w:rsidRPr="001A02C9" w:rsidRDefault="003428DA" w:rsidP="003428D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A0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KORRALDUS</w:t>
      </w:r>
    </w:p>
    <w:p w14:paraId="7131D102" w14:textId="77777777" w:rsidR="003428DA" w:rsidRPr="001A02C9" w:rsidRDefault="003428DA" w:rsidP="003428DA">
      <w:pPr>
        <w:keepNext/>
        <w:tabs>
          <w:tab w:val="left" w:pos="648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14:paraId="7BF13113" w14:textId="1ECCDDD0" w:rsidR="003428DA" w:rsidRPr="001A02C9" w:rsidRDefault="003428DA" w:rsidP="003428DA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Liiva</w:t>
      </w: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8F76F1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4A6EE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702640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2D7C49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2D7C49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aprill </w:t>
      </w: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8F76F1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2D7C49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nr </w:t>
      </w:r>
      <w:r w:rsidR="00702640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2D7C49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48</w:t>
      </w:r>
    </w:p>
    <w:p w14:paraId="6EF493BF" w14:textId="77777777" w:rsidR="003428DA" w:rsidRPr="001A02C9" w:rsidRDefault="003428DA" w:rsidP="00342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E544FAC" w14:textId="0472073B" w:rsidR="003428DA" w:rsidRPr="001A02C9" w:rsidRDefault="004B6D07" w:rsidP="007026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0" w:name="_Hlk72757713"/>
      <w:bookmarkStart w:id="1" w:name="_Hlk132898956"/>
      <w:r w:rsidRPr="001A02C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Müügipileti hinna ja vormi kehtestamine</w:t>
      </w:r>
      <w:r w:rsidR="00702640" w:rsidRPr="001A02C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</w:t>
      </w:r>
      <w:bookmarkEnd w:id="0"/>
    </w:p>
    <w:bookmarkEnd w:id="1"/>
    <w:p w14:paraId="0381841B" w14:textId="77777777" w:rsidR="003428DA" w:rsidRPr="001A02C9" w:rsidRDefault="003428DA" w:rsidP="00342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AB5B4C9" w14:textId="2BEC3653" w:rsidR="003428DA" w:rsidRPr="001A02C9" w:rsidRDefault="003428DA" w:rsidP="00342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Lähtudes </w:t>
      </w:r>
      <w:r w:rsidR="009D2F22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kohaliku omavalitsuse korralduse seaduse</w:t>
      </w:r>
      <w:r w:rsidR="00473C89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D2F22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§ </w:t>
      </w:r>
      <w:r w:rsidR="00473C89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30 lg 1 p.3, </w:t>
      </w:r>
      <w:r w:rsidR="006D1AA7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Muhu Vallavolikogu 2</w:t>
      </w:r>
      <w:r w:rsidR="00433831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="006D1AA7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.05.202</w:t>
      </w:r>
      <w:r w:rsidR="00433831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6D1AA7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0A5B72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D1AA7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a määruse nr 5</w:t>
      </w:r>
      <w:r w:rsidR="00433831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="006D1AA7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„Tänava-ja turukaubanduse kord</w:t>
      </w:r>
      <w:r w:rsidR="00433831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Muhu vallas</w:t>
      </w:r>
      <w:r w:rsidR="006D1AA7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“ §</w:t>
      </w:r>
      <w:r w:rsidR="00DE363E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9 lg 3</w:t>
      </w:r>
      <w:r w:rsidR="003A7A7C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ja määruse lisana 1 kinnitatud turuala asendiskeem</w:t>
      </w:r>
      <w:r w:rsidR="006D1AA7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473C89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Muhu Vallavolikogu 24.04.2013.a määruse nr 99 „Muhu vallavara valitsemise kord“ § 15 p.3 ja § 18, </w:t>
      </w: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annab Muhu Vallavalitsus</w:t>
      </w:r>
    </w:p>
    <w:p w14:paraId="47E5469B" w14:textId="77777777" w:rsidR="003428DA" w:rsidRPr="001A02C9" w:rsidRDefault="003428DA" w:rsidP="003428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41D27C01" w14:textId="77777777" w:rsidR="003428DA" w:rsidRPr="001A02C9" w:rsidRDefault="003428DA" w:rsidP="00342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02C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k o r r a l d u s e:</w:t>
      </w:r>
    </w:p>
    <w:p w14:paraId="42EC0815" w14:textId="77777777" w:rsidR="003428DA" w:rsidRPr="001A02C9" w:rsidRDefault="003428DA" w:rsidP="00342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4799318" w14:textId="450C3C6A" w:rsidR="00CD6C2C" w:rsidRDefault="00DA1A53" w:rsidP="00B7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="007F5D0D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Kehtestada</w:t>
      </w:r>
      <w:r w:rsidR="0008199F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B7F43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müügipileti hinnad </w:t>
      </w:r>
      <w:r w:rsidR="00B77050" w:rsidRPr="002C582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tsoonis 1</w:t>
      </w:r>
      <w:r w:rsidR="00B770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(turuala) </w:t>
      </w:r>
      <w:r w:rsidR="0008199F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="00CD6C2C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lljärgnevalt:</w:t>
      </w:r>
    </w:p>
    <w:p w14:paraId="7AB97675" w14:textId="77777777" w:rsidR="009A210B" w:rsidRPr="001A02C9" w:rsidRDefault="009A210B" w:rsidP="00B77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F7CC706" w14:textId="0883D5A9" w:rsidR="00676E86" w:rsidRPr="001A02C9" w:rsidRDefault="00743AB3" w:rsidP="00CD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CD6C2C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 </w:t>
      </w:r>
      <w:r w:rsidR="001D11BF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„</w:t>
      </w:r>
      <w:r w:rsidR="00676E86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tunni</w:t>
      </w:r>
      <w:r w:rsidR="001D11BF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676E86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pilet</w:t>
      </w:r>
      <w:r w:rsidR="00676E86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676E86" w:rsidRPr="001A0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 eurot</w:t>
      </w:r>
      <w:r w:rsidR="00676E86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81207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(kuni 2 tundi)</w:t>
      </w:r>
    </w:p>
    <w:p w14:paraId="2743B544" w14:textId="64F145B6" w:rsidR="00CD6C2C" w:rsidRPr="001A02C9" w:rsidRDefault="00743AB3" w:rsidP="00CD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676E86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.2 </w:t>
      </w:r>
      <w:r w:rsidR="00856725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päeva pilet</w:t>
      </w:r>
      <w:r w:rsidR="00856725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856725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08199F" w:rsidRPr="001A0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</w:t>
      </w:r>
      <w:r w:rsidR="00856725" w:rsidRPr="001A0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eurot</w:t>
      </w:r>
    </w:p>
    <w:p w14:paraId="4388D4DC" w14:textId="4A5471F3" w:rsidR="00856725" w:rsidRPr="001A02C9" w:rsidRDefault="00743AB3" w:rsidP="00CD6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856725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676E86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08199F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kuu pilet</w:t>
      </w:r>
      <w:r w:rsidR="0008199F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856725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08199F" w:rsidRPr="001A0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</w:t>
      </w:r>
      <w:r w:rsidR="00856725" w:rsidRPr="001A0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0 eurot</w:t>
      </w:r>
    </w:p>
    <w:p w14:paraId="6F74AD83" w14:textId="5118E2EE" w:rsidR="00856725" w:rsidRPr="001A02C9" w:rsidRDefault="00743AB3" w:rsidP="00676E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676E86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.4 </w:t>
      </w:r>
      <w:r w:rsidR="0008199F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poolaasta pilet</w:t>
      </w:r>
      <w:r w:rsidR="00856725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856725" w:rsidRPr="001A0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50 eurot</w:t>
      </w:r>
    </w:p>
    <w:p w14:paraId="57E4CAF4" w14:textId="54103D1A" w:rsidR="00743AB3" w:rsidRPr="001A02C9" w:rsidRDefault="00743AB3" w:rsidP="0067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571B129" w14:textId="59D96E72" w:rsidR="006B7F75" w:rsidRDefault="00743AB3" w:rsidP="00AC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AC3DDF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623C81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Kehtestada müügipileti soodushinnad </w:t>
      </w:r>
      <w:r w:rsidR="00CD7071" w:rsidRPr="002C582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tsoonis 1</w:t>
      </w:r>
      <w:r w:rsidR="00CD707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(turuala) </w:t>
      </w:r>
      <w:r w:rsidR="00623C81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k</w:t>
      </w:r>
      <w:r w:rsidR="00BD79F7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ohaliku käsitööga ja aiasaadustega kauplevatele </w:t>
      </w:r>
      <w:r w:rsidR="00BD79F7" w:rsidRPr="001A0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füüsilistele isikutele</w:t>
      </w:r>
      <w:r w:rsidR="00BD79F7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B7F75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alljärgnevalt:</w:t>
      </w:r>
    </w:p>
    <w:p w14:paraId="4EC38428" w14:textId="77777777" w:rsidR="009A210B" w:rsidRPr="001A02C9" w:rsidRDefault="009A210B" w:rsidP="00AC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7A0CB48" w14:textId="7E911526" w:rsidR="006B7F75" w:rsidRPr="001A02C9" w:rsidRDefault="00EC28E4" w:rsidP="006B7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6B7F75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.1 päeva pilet</w:t>
      </w:r>
      <w:r w:rsidR="006B7F75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6B7F75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6B7F75" w:rsidRPr="001A0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 eurot</w:t>
      </w:r>
    </w:p>
    <w:p w14:paraId="5EA35E6C" w14:textId="5C809E90" w:rsidR="006B7F75" w:rsidRPr="001A02C9" w:rsidRDefault="00EC28E4" w:rsidP="006B7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6B7F75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.2 kuu pilet</w:t>
      </w:r>
      <w:r w:rsidR="006B7F75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6B7F75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6B7F75" w:rsidRPr="001A02C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10 eurot</w:t>
      </w:r>
    </w:p>
    <w:p w14:paraId="56C9D2DC" w14:textId="1BC3C28E" w:rsidR="006B7F75" w:rsidRPr="001A02C9" w:rsidRDefault="006B7F75" w:rsidP="00AC3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4D34804" w14:textId="14ED151A" w:rsidR="000B5C38" w:rsidRDefault="00AD1C61" w:rsidP="0058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6B7F75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8B29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Kehtestada müügipileti päeva hinnaks </w:t>
      </w:r>
      <w:r w:rsidR="008B2916" w:rsidRPr="002C582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tsoonis 3</w:t>
      </w:r>
      <w:r w:rsidR="008B29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(parklaala) </w:t>
      </w:r>
      <w:r w:rsidR="008B2916" w:rsidRPr="008B291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 eurot/ parkimiskoht</w:t>
      </w:r>
      <w:r w:rsidR="008B29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Invaparkimise kohal kauplamist ei lubata. </w:t>
      </w:r>
    </w:p>
    <w:p w14:paraId="4E7139E4" w14:textId="77777777" w:rsidR="000B5C38" w:rsidRDefault="000B5C38" w:rsidP="0058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116C152" w14:textId="118BF23C" w:rsidR="007B6F0E" w:rsidRPr="001A02C9" w:rsidRDefault="000B5C38" w:rsidP="004D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</w:t>
      </w:r>
      <w:r w:rsidR="00646431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Müügipilet tuleb taotleda valla kantseleist turualal tsoonides 1 ja 3 kauplemiseks ning tänavakaubanduse korras pakutava kauba või teenuse müümiseks.</w:t>
      </w:r>
      <w:r w:rsidR="007A6C77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0207725E" w14:textId="77777777" w:rsidR="007B6F0E" w:rsidRPr="001A02C9" w:rsidRDefault="007B6F0E" w:rsidP="0058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A0EBEDA" w14:textId="51875591" w:rsidR="00FC71C4" w:rsidRPr="001A02C9" w:rsidRDefault="004D0540" w:rsidP="00587A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5</w:t>
      </w:r>
      <w:r w:rsidR="007A6C77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69143C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Punktides </w:t>
      </w:r>
      <w:r w:rsidR="00314090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1 ja 2 kehtestatud </w:t>
      </w:r>
      <w:r w:rsidR="0069143C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hin</w:t>
      </w:r>
      <w:r w:rsidR="00314090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dade </w:t>
      </w:r>
      <w:r w:rsidR="0069143C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arvestuse aluseks on müügipind kuni </w:t>
      </w:r>
      <w:r w:rsidR="008C111B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6</w:t>
      </w:r>
      <w:r w:rsidR="0069143C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m</w:t>
      </w:r>
      <w:r w:rsidR="008C111B" w:rsidRPr="001A02C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n-US"/>
        </w:rPr>
        <w:t>2</w:t>
      </w:r>
      <w:r w:rsidR="0069143C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kaupleja kohta.</w:t>
      </w:r>
      <w:r w:rsidR="00B040D9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7352BD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Ettenähtud alast suurema ala vajaduse korral </w:t>
      </w:r>
      <w:r w:rsidR="00106CB8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lisandub soetatud müügipileti </w:t>
      </w:r>
      <w:r w:rsidR="007352BD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hinna</w:t>
      </w:r>
      <w:r w:rsidR="00106CB8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le täiendav tasu lisaruutmeetri eest</w:t>
      </w:r>
      <w:r w:rsidR="007352BD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7352BD" w:rsidRPr="001A02C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 eurot/m</w:t>
      </w:r>
      <w:r w:rsidR="007352BD" w:rsidRPr="001A02C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="007352BD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kohta.</w:t>
      </w:r>
    </w:p>
    <w:p w14:paraId="27A9F078" w14:textId="77777777" w:rsidR="007B6F0E" w:rsidRPr="001A02C9" w:rsidRDefault="007B6F0E" w:rsidP="0058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E1249AD" w14:textId="7015A159" w:rsidR="00FC71C4" w:rsidRPr="001A02C9" w:rsidRDefault="004D0540" w:rsidP="00FC71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6</w:t>
      </w:r>
      <w:r w:rsidR="00C66001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FC71C4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Kinnitada Müügipileti vorm vastavalt käesoleva korralduse lisale 1</w:t>
      </w:r>
      <w:r w:rsidR="00C66001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  <w:r w:rsidR="005F290E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Enne käesoleva korralduse jõustumist väljastatud müügipiletid jäävad kehtima</w:t>
      </w:r>
      <w:r w:rsidR="00F4315D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1FB2F04D" w14:textId="77777777" w:rsidR="00FC71C4" w:rsidRPr="001A02C9" w:rsidRDefault="00FC71C4" w:rsidP="00F913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2DDDD732" w14:textId="71DC5CB5" w:rsidR="00337C44" w:rsidRPr="001A02C9" w:rsidRDefault="004D0540" w:rsidP="004338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7</w:t>
      </w:r>
      <w:r w:rsidR="00FC71C4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1A02C9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Kinnitada Turu reeglid käesoleva korralduse lisana 2.</w:t>
      </w:r>
    </w:p>
    <w:p w14:paraId="27842067" w14:textId="77777777" w:rsidR="00337C44" w:rsidRPr="001A02C9" w:rsidRDefault="00337C44" w:rsidP="004338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0A373015" w14:textId="0DE518BF" w:rsidR="00433831" w:rsidRPr="001A02C9" w:rsidRDefault="004D0540" w:rsidP="0043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8</w:t>
      </w:r>
      <w:r w:rsidR="00337C44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433831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Tunnistada kehtetuks Muhu Vallavalitsuse </w:t>
      </w:r>
      <w:r w:rsidR="00A52772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26.05.2021</w:t>
      </w:r>
      <w:r w:rsidR="00433831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A52772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33831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aasta korraldus nr </w:t>
      </w:r>
      <w:r w:rsidR="00A52772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194</w:t>
      </w:r>
      <w:r w:rsidR="00433831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„</w:t>
      </w:r>
      <w:r w:rsidR="00A52772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Hinna kehtestamine müügipiletile ja Liiva ettevõtlusala rendipinnale </w:t>
      </w:r>
      <w:r w:rsidR="00433831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“</w:t>
      </w:r>
      <w:r w:rsidR="00EE78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p. </w:t>
      </w:r>
      <w:r w:rsidR="000C1E93">
        <w:rPr>
          <w:rFonts w:ascii="Times New Roman" w:eastAsia="Times New Roman" w:hAnsi="Times New Roman" w:cs="Times New Roman"/>
          <w:sz w:val="24"/>
          <w:szCs w:val="24"/>
          <w:lang w:eastAsia="en-US"/>
        </w:rPr>
        <w:t>3-10</w:t>
      </w:r>
      <w:r w:rsidR="00433831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31A36F3F" w14:textId="77777777" w:rsidR="00433831" w:rsidRPr="001A02C9" w:rsidRDefault="00433831" w:rsidP="0043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8C5E512" w14:textId="6FE14499" w:rsidR="003428DA" w:rsidRPr="001A02C9" w:rsidRDefault="004D0540" w:rsidP="00907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9</w:t>
      </w:r>
      <w:r w:rsidR="00433831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3428DA" w:rsidRPr="001A02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Korraldus jõustub teatavakstegemisest.</w:t>
      </w:r>
    </w:p>
    <w:p w14:paraId="5AF1D13C" w14:textId="77777777" w:rsidR="003428DA" w:rsidRPr="001A02C9" w:rsidRDefault="003428DA" w:rsidP="003428DA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</w:p>
    <w:p w14:paraId="09F4C1A4" w14:textId="6241BE28" w:rsidR="003428DA" w:rsidRPr="001A02C9" w:rsidRDefault="003428DA" w:rsidP="00342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2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Korraldust on võimalik vaidlustada 30 päeva jooksul haldusakti teatavakstegemisest, esitades vaide Muhu Vallavalitsusele </w:t>
      </w:r>
      <w:r w:rsidR="00A52772" w:rsidRPr="001A02C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A02C9">
        <w:rPr>
          <w:rFonts w:ascii="Times New Roman" w:eastAsia="Times New Roman" w:hAnsi="Times New Roman" w:cs="Times New Roman"/>
          <w:sz w:val="24"/>
          <w:szCs w:val="24"/>
        </w:rPr>
        <w:t xml:space="preserve">aldusmenetluse seaduses sätestatud korras või esitades kaebuse Tallinna Halduskohtu Pärnu Kohtumajale </w:t>
      </w:r>
      <w:r w:rsidR="00A52772" w:rsidRPr="001A02C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A02C9">
        <w:rPr>
          <w:rFonts w:ascii="Times New Roman" w:eastAsia="Times New Roman" w:hAnsi="Times New Roman" w:cs="Times New Roman"/>
          <w:sz w:val="24"/>
          <w:szCs w:val="24"/>
        </w:rPr>
        <w:t>alduskohtumenetluse seadustikus sätestatud korras.</w:t>
      </w:r>
    </w:p>
    <w:p w14:paraId="0DB57810" w14:textId="77777777" w:rsidR="003428DA" w:rsidRPr="001A02C9" w:rsidRDefault="003428DA" w:rsidP="00342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5CBBC3B" w14:textId="28C10724" w:rsidR="003428DA" w:rsidRPr="001A02C9" w:rsidRDefault="00A52772" w:rsidP="001A02C9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/allkirjastatud digitaalselt/</w:t>
      </w:r>
      <w:r w:rsidR="001A02C9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1A02C9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/allkirjastatud digitaalselt/</w:t>
      </w:r>
    </w:p>
    <w:p w14:paraId="0F2D3FBA" w14:textId="5632F94A" w:rsidR="003428DA" w:rsidRPr="001A02C9" w:rsidRDefault="003428DA" w:rsidP="001A02C9">
      <w:pPr>
        <w:tabs>
          <w:tab w:val="left" w:pos="4962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Raido Liitmäe</w:t>
      </w:r>
      <w:r w:rsidR="001A02C9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A02C9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Ave Toomsalu</w:t>
      </w:r>
      <w:r w:rsidR="00A52772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14:paraId="55F285DB" w14:textId="3A283776" w:rsidR="003428DA" w:rsidRPr="001A02C9" w:rsidRDefault="003757E3" w:rsidP="00C32D0F">
      <w:pPr>
        <w:tabs>
          <w:tab w:val="left" w:pos="4962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="003428DA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allavanem</w:t>
      </w:r>
      <w:r w:rsidR="00C32D0F" w:rsidRPr="00C32D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32D0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C32D0F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>vallasekretär</w:t>
      </w:r>
      <w:r w:rsidR="003428DA"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</w:t>
      </w:r>
    </w:p>
    <w:p w14:paraId="540600BE" w14:textId="17878834" w:rsidR="00BF3FD9" w:rsidRPr="001A02C9" w:rsidRDefault="003428DA" w:rsidP="00A52772">
      <w:pPr>
        <w:tabs>
          <w:tab w:val="left" w:pos="5387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02C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sectPr w:rsidR="00BF3FD9" w:rsidRPr="001A02C9" w:rsidSect="00CF721D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F977" w14:textId="77777777" w:rsidR="000305D7" w:rsidRDefault="000305D7" w:rsidP="006205AA">
      <w:pPr>
        <w:spacing w:after="0" w:line="240" w:lineRule="auto"/>
      </w:pPr>
      <w:r>
        <w:separator/>
      </w:r>
    </w:p>
  </w:endnote>
  <w:endnote w:type="continuationSeparator" w:id="0">
    <w:p w14:paraId="50CB75F5" w14:textId="77777777" w:rsidR="000305D7" w:rsidRDefault="000305D7" w:rsidP="0062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6738" w14:textId="77777777" w:rsidR="000305D7" w:rsidRDefault="000305D7" w:rsidP="006205AA">
      <w:pPr>
        <w:spacing w:after="0" w:line="240" w:lineRule="auto"/>
      </w:pPr>
      <w:r>
        <w:separator/>
      </w:r>
    </w:p>
  </w:footnote>
  <w:footnote w:type="continuationSeparator" w:id="0">
    <w:p w14:paraId="642B8844" w14:textId="77777777" w:rsidR="000305D7" w:rsidRDefault="000305D7" w:rsidP="0062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38168D"/>
    <w:multiLevelType w:val="hybridMultilevel"/>
    <w:tmpl w:val="8EB07E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7CB5"/>
    <w:multiLevelType w:val="hybridMultilevel"/>
    <w:tmpl w:val="EBF6E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F4A2D"/>
    <w:multiLevelType w:val="multilevel"/>
    <w:tmpl w:val="D6340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040D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E66314"/>
    <w:multiLevelType w:val="hybridMultilevel"/>
    <w:tmpl w:val="36E2CE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04301"/>
    <w:multiLevelType w:val="multilevel"/>
    <w:tmpl w:val="7038A8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3CEB45BA"/>
    <w:multiLevelType w:val="hybridMultilevel"/>
    <w:tmpl w:val="0FCEA866"/>
    <w:lvl w:ilvl="0" w:tplc="03008D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A6897"/>
    <w:multiLevelType w:val="multilevel"/>
    <w:tmpl w:val="7E32C0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2933BA"/>
    <w:multiLevelType w:val="hybridMultilevel"/>
    <w:tmpl w:val="477E445E"/>
    <w:lvl w:ilvl="0" w:tplc="9BBE59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38" w:hanging="360"/>
      </w:pPr>
    </w:lvl>
    <w:lvl w:ilvl="2" w:tplc="0425001B" w:tentative="1">
      <w:start w:val="1"/>
      <w:numFmt w:val="lowerRoman"/>
      <w:lvlText w:val="%3."/>
      <w:lvlJc w:val="right"/>
      <w:pPr>
        <w:ind w:left="1658" w:hanging="180"/>
      </w:pPr>
    </w:lvl>
    <w:lvl w:ilvl="3" w:tplc="0425000F" w:tentative="1">
      <w:start w:val="1"/>
      <w:numFmt w:val="decimal"/>
      <w:lvlText w:val="%4."/>
      <w:lvlJc w:val="left"/>
      <w:pPr>
        <w:ind w:left="2378" w:hanging="360"/>
      </w:pPr>
    </w:lvl>
    <w:lvl w:ilvl="4" w:tplc="04250019" w:tentative="1">
      <w:start w:val="1"/>
      <w:numFmt w:val="lowerLetter"/>
      <w:lvlText w:val="%5."/>
      <w:lvlJc w:val="left"/>
      <w:pPr>
        <w:ind w:left="3098" w:hanging="360"/>
      </w:pPr>
    </w:lvl>
    <w:lvl w:ilvl="5" w:tplc="0425001B" w:tentative="1">
      <w:start w:val="1"/>
      <w:numFmt w:val="lowerRoman"/>
      <w:lvlText w:val="%6."/>
      <w:lvlJc w:val="right"/>
      <w:pPr>
        <w:ind w:left="3818" w:hanging="180"/>
      </w:pPr>
    </w:lvl>
    <w:lvl w:ilvl="6" w:tplc="0425000F" w:tentative="1">
      <w:start w:val="1"/>
      <w:numFmt w:val="decimal"/>
      <w:lvlText w:val="%7."/>
      <w:lvlJc w:val="left"/>
      <w:pPr>
        <w:ind w:left="4538" w:hanging="360"/>
      </w:pPr>
    </w:lvl>
    <w:lvl w:ilvl="7" w:tplc="04250019" w:tentative="1">
      <w:start w:val="1"/>
      <w:numFmt w:val="lowerLetter"/>
      <w:lvlText w:val="%8."/>
      <w:lvlJc w:val="left"/>
      <w:pPr>
        <w:ind w:left="5258" w:hanging="360"/>
      </w:pPr>
    </w:lvl>
    <w:lvl w:ilvl="8" w:tplc="042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8617EFC"/>
    <w:multiLevelType w:val="multilevel"/>
    <w:tmpl w:val="C04830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7E1B5D"/>
    <w:multiLevelType w:val="multilevel"/>
    <w:tmpl w:val="46B60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8471B9"/>
    <w:multiLevelType w:val="multilevel"/>
    <w:tmpl w:val="7674C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516F6077"/>
    <w:multiLevelType w:val="hybridMultilevel"/>
    <w:tmpl w:val="73D2D8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B1F8F"/>
    <w:multiLevelType w:val="hybridMultilevel"/>
    <w:tmpl w:val="DA84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E1A6D"/>
    <w:multiLevelType w:val="hybridMultilevel"/>
    <w:tmpl w:val="111CAB50"/>
    <w:lvl w:ilvl="0" w:tplc="50902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0503C"/>
    <w:multiLevelType w:val="hybridMultilevel"/>
    <w:tmpl w:val="A7F050D4"/>
    <w:lvl w:ilvl="0" w:tplc="AA724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45FAD"/>
    <w:multiLevelType w:val="hybridMultilevel"/>
    <w:tmpl w:val="6BFCF9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461B0"/>
    <w:multiLevelType w:val="hybridMultilevel"/>
    <w:tmpl w:val="88A800D0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A5B2C"/>
    <w:multiLevelType w:val="multilevel"/>
    <w:tmpl w:val="E3CED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69AD5708"/>
    <w:multiLevelType w:val="hybridMultilevel"/>
    <w:tmpl w:val="D994B3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4196C"/>
    <w:multiLevelType w:val="hybridMultilevel"/>
    <w:tmpl w:val="B67425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E6D94"/>
    <w:multiLevelType w:val="hybridMultilevel"/>
    <w:tmpl w:val="262A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D201B"/>
    <w:multiLevelType w:val="hybridMultilevel"/>
    <w:tmpl w:val="A7CCC3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571A0"/>
    <w:multiLevelType w:val="multilevel"/>
    <w:tmpl w:val="8CDC4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 w16cid:durableId="1767581693">
    <w:abstractNumId w:val="0"/>
  </w:num>
  <w:num w:numId="2" w16cid:durableId="1733968648">
    <w:abstractNumId w:val="16"/>
  </w:num>
  <w:num w:numId="3" w16cid:durableId="869301735">
    <w:abstractNumId w:val="3"/>
  </w:num>
  <w:num w:numId="4" w16cid:durableId="569770376">
    <w:abstractNumId w:val="17"/>
  </w:num>
  <w:num w:numId="5" w16cid:durableId="130946750">
    <w:abstractNumId w:val="10"/>
  </w:num>
  <w:num w:numId="6" w16cid:durableId="365571106">
    <w:abstractNumId w:val="15"/>
  </w:num>
  <w:num w:numId="7" w16cid:durableId="1862863229">
    <w:abstractNumId w:val="8"/>
  </w:num>
  <w:num w:numId="8" w16cid:durableId="424231658">
    <w:abstractNumId w:val="18"/>
  </w:num>
  <w:num w:numId="9" w16cid:durableId="516240006">
    <w:abstractNumId w:val="23"/>
  </w:num>
  <w:num w:numId="10" w16cid:durableId="15138822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15523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8519088">
    <w:abstractNumId w:val="1"/>
  </w:num>
  <w:num w:numId="13" w16cid:durableId="868526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5369767">
    <w:abstractNumId w:val="20"/>
  </w:num>
  <w:num w:numId="15" w16cid:durableId="11586911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0065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4087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6185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85275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4840493">
    <w:abstractNumId w:val="14"/>
  </w:num>
  <w:num w:numId="21" w16cid:durableId="1491293041">
    <w:abstractNumId w:val="4"/>
  </w:num>
  <w:num w:numId="22" w16cid:durableId="1863199100">
    <w:abstractNumId w:val="12"/>
  </w:num>
  <w:num w:numId="23" w16cid:durableId="2134594651">
    <w:abstractNumId w:val="22"/>
  </w:num>
  <w:num w:numId="24" w16cid:durableId="1055591678">
    <w:abstractNumId w:val="21"/>
  </w:num>
  <w:num w:numId="25" w16cid:durableId="70155734">
    <w:abstractNumId w:val="11"/>
  </w:num>
  <w:num w:numId="26" w16cid:durableId="1750424881">
    <w:abstractNumId w:val="9"/>
  </w:num>
  <w:num w:numId="27" w16cid:durableId="10914675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1D"/>
    <w:rsid w:val="000061E9"/>
    <w:rsid w:val="000068BA"/>
    <w:rsid w:val="0000760A"/>
    <w:rsid w:val="00013841"/>
    <w:rsid w:val="000141D9"/>
    <w:rsid w:val="0001443E"/>
    <w:rsid w:val="00015529"/>
    <w:rsid w:val="000305D7"/>
    <w:rsid w:val="00041717"/>
    <w:rsid w:val="00052E6D"/>
    <w:rsid w:val="000547E8"/>
    <w:rsid w:val="00054D1C"/>
    <w:rsid w:val="0005538F"/>
    <w:rsid w:val="0006202F"/>
    <w:rsid w:val="00064064"/>
    <w:rsid w:val="00077C54"/>
    <w:rsid w:val="0008199F"/>
    <w:rsid w:val="00083201"/>
    <w:rsid w:val="0009315B"/>
    <w:rsid w:val="00094D24"/>
    <w:rsid w:val="000A1BDC"/>
    <w:rsid w:val="000A5B72"/>
    <w:rsid w:val="000B1AA5"/>
    <w:rsid w:val="000B4182"/>
    <w:rsid w:val="000B5C38"/>
    <w:rsid w:val="000C1E93"/>
    <w:rsid w:val="000C4516"/>
    <w:rsid w:val="000C791F"/>
    <w:rsid w:val="000D1CBD"/>
    <w:rsid w:val="000E450D"/>
    <w:rsid w:val="000E5A8B"/>
    <w:rsid w:val="000F4FD7"/>
    <w:rsid w:val="00102B0B"/>
    <w:rsid w:val="00102E34"/>
    <w:rsid w:val="00103026"/>
    <w:rsid w:val="00106CB8"/>
    <w:rsid w:val="00111628"/>
    <w:rsid w:val="0011316E"/>
    <w:rsid w:val="001151BB"/>
    <w:rsid w:val="00115EDB"/>
    <w:rsid w:val="00122944"/>
    <w:rsid w:val="001302B7"/>
    <w:rsid w:val="001318D4"/>
    <w:rsid w:val="00134D84"/>
    <w:rsid w:val="001355BB"/>
    <w:rsid w:val="00146362"/>
    <w:rsid w:val="00150577"/>
    <w:rsid w:val="00161300"/>
    <w:rsid w:val="00162879"/>
    <w:rsid w:val="001633DC"/>
    <w:rsid w:val="0016496E"/>
    <w:rsid w:val="00181250"/>
    <w:rsid w:val="00181F2C"/>
    <w:rsid w:val="001822B9"/>
    <w:rsid w:val="0019173D"/>
    <w:rsid w:val="00192052"/>
    <w:rsid w:val="00193D63"/>
    <w:rsid w:val="001A02C9"/>
    <w:rsid w:val="001A0C6B"/>
    <w:rsid w:val="001A6E91"/>
    <w:rsid w:val="001B05DC"/>
    <w:rsid w:val="001B2DBD"/>
    <w:rsid w:val="001C0BF7"/>
    <w:rsid w:val="001C114C"/>
    <w:rsid w:val="001D11BF"/>
    <w:rsid w:val="001D636C"/>
    <w:rsid w:val="001E3209"/>
    <w:rsid w:val="001E3E98"/>
    <w:rsid w:val="001E474C"/>
    <w:rsid w:val="001E4EB7"/>
    <w:rsid w:val="001E5B33"/>
    <w:rsid w:val="001F0927"/>
    <w:rsid w:val="00203283"/>
    <w:rsid w:val="00205BED"/>
    <w:rsid w:val="00205D97"/>
    <w:rsid w:val="0020630B"/>
    <w:rsid w:val="002108BF"/>
    <w:rsid w:val="00215E6F"/>
    <w:rsid w:val="00215F70"/>
    <w:rsid w:val="00217ED5"/>
    <w:rsid w:val="00231E9B"/>
    <w:rsid w:val="0024164C"/>
    <w:rsid w:val="00244D50"/>
    <w:rsid w:val="00245743"/>
    <w:rsid w:val="00246F3F"/>
    <w:rsid w:val="00253CF3"/>
    <w:rsid w:val="00257487"/>
    <w:rsid w:val="00261AF8"/>
    <w:rsid w:val="00263E1B"/>
    <w:rsid w:val="00266C63"/>
    <w:rsid w:val="00270258"/>
    <w:rsid w:val="00293999"/>
    <w:rsid w:val="0029682B"/>
    <w:rsid w:val="002A510B"/>
    <w:rsid w:val="002B1C95"/>
    <w:rsid w:val="002C358C"/>
    <w:rsid w:val="002C3826"/>
    <w:rsid w:val="002C4974"/>
    <w:rsid w:val="002C5820"/>
    <w:rsid w:val="002C652D"/>
    <w:rsid w:val="002C65D9"/>
    <w:rsid w:val="002D03DE"/>
    <w:rsid w:val="002D7C49"/>
    <w:rsid w:val="002E5476"/>
    <w:rsid w:val="002F0269"/>
    <w:rsid w:val="002F2799"/>
    <w:rsid w:val="002F76D1"/>
    <w:rsid w:val="002F7F78"/>
    <w:rsid w:val="003107BD"/>
    <w:rsid w:val="00313AD8"/>
    <w:rsid w:val="00314090"/>
    <w:rsid w:val="00316087"/>
    <w:rsid w:val="00323F3E"/>
    <w:rsid w:val="0032404A"/>
    <w:rsid w:val="003312D4"/>
    <w:rsid w:val="003352F8"/>
    <w:rsid w:val="00337C44"/>
    <w:rsid w:val="003428DA"/>
    <w:rsid w:val="00343570"/>
    <w:rsid w:val="003450CC"/>
    <w:rsid w:val="00346BE8"/>
    <w:rsid w:val="003539C8"/>
    <w:rsid w:val="00355010"/>
    <w:rsid w:val="00372D42"/>
    <w:rsid w:val="00374A9D"/>
    <w:rsid w:val="003752D3"/>
    <w:rsid w:val="003757E3"/>
    <w:rsid w:val="003900DB"/>
    <w:rsid w:val="003953BF"/>
    <w:rsid w:val="003A1377"/>
    <w:rsid w:val="003A7A7C"/>
    <w:rsid w:val="003B3A98"/>
    <w:rsid w:val="003C6001"/>
    <w:rsid w:val="003D22F7"/>
    <w:rsid w:val="003D76AC"/>
    <w:rsid w:val="003D7DDC"/>
    <w:rsid w:val="003E1FAB"/>
    <w:rsid w:val="003E26FB"/>
    <w:rsid w:val="003E4208"/>
    <w:rsid w:val="003E68FA"/>
    <w:rsid w:val="00401D8B"/>
    <w:rsid w:val="0040775B"/>
    <w:rsid w:val="00411D63"/>
    <w:rsid w:val="0041438D"/>
    <w:rsid w:val="004175DE"/>
    <w:rsid w:val="004244C2"/>
    <w:rsid w:val="00430E76"/>
    <w:rsid w:val="00433831"/>
    <w:rsid w:val="00455EAB"/>
    <w:rsid w:val="00464A87"/>
    <w:rsid w:val="00466419"/>
    <w:rsid w:val="00470C67"/>
    <w:rsid w:val="00473C89"/>
    <w:rsid w:val="00476E85"/>
    <w:rsid w:val="0048139C"/>
    <w:rsid w:val="00485E86"/>
    <w:rsid w:val="00487E61"/>
    <w:rsid w:val="0049046E"/>
    <w:rsid w:val="004911D7"/>
    <w:rsid w:val="004956D2"/>
    <w:rsid w:val="004A388C"/>
    <w:rsid w:val="004A6EE3"/>
    <w:rsid w:val="004B6D07"/>
    <w:rsid w:val="004C78B5"/>
    <w:rsid w:val="004D0540"/>
    <w:rsid w:val="004D51B3"/>
    <w:rsid w:val="004E1A55"/>
    <w:rsid w:val="004E4537"/>
    <w:rsid w:val="004E5DF9"/>
    <w:rsid w:val="004E7B28"/>
    <w:rsid w:val="004F3392"/>
    <w:rsid w:val="00504384"/>
    <w:rsid w:val="00504E5B"/>
    <w:rsid w:val="00507FDB"/>
    <w:rsid w:val="00517889"/>
    <w:rsid w:val="00517C4D"/>
    <w:rsid w:val="00523A9A"/>
    <w:rsid w:val="00534721"/>
    <w:rsid w:val="00534FE2"/>
    <w:rsid w:val="00545851"/>
    <w:rsid w:val="00547F1C"/>
    <w:rsid w:val="005543C9"/>
    <w:rsid w:val="00564F0E"/>
    <w:rsid w:val="005650FC"/>
    <w:rsid w:val="00565E45"/>
    <w:rsid w:val="00566852"/>
    <w:rsid w:val="0056748D"/>
    <w:rsid w:val="0058224F"/>
    <w:rsid w:val="005837FF"/>
    <w:rsid w:val="00587A29"/>
    <w:rsid w:val="00587E6A"/>
    <w:rsid w:val="00592FAD"/>
    <w:rsid w:val="005939E0"/>
    <w:rsid w:val="005A26FB"/>
    <w:rsid w:val="005A30A3"/>
    <w:rsid w:val="005B205E"/>
    <w:rsid w:val="005B4070"/>
    <w:rsid w:val="005C207E"/>
    <w:rsid w:val="005C295E"/>
    <w:rsid w:val="005C6FDA"/>
    <w:rsid w:val="005C71A4"/>
    <w:rsid w:val="005D08FB"/>
    <w:rsid w:val="005D427D"/>
    <w:rsid w:val="005D6DBE"/>
    <w:rsid w:val="005E073A"/>
    <w:rsid w:val="005E4D5B"/>
    <w:rsid w:val="005F290E"/>
    <w:rsid w:val="0060191D"/>
    <w:rsid w:val="0060247F"/>
    <w:rsid w:val="00605074"/>
    <w:rsid w:val="006205AA"/>
    <w:rsid w:val="00621270"/>
    <w:rsid w:val="00623C81"/>
    <w:rsid w:val="0062635F"/>
    <w:rsid w:val="00626FC2"/>
    <w:rsid w:val="00636203"/>
    <w:rsid w:val="006369AD"/>
    <w:rsid w:val="00646431"/>
    <w:rsid w:val="006479FE"/>
    <w:rsid w:val="00650E73"/>
    <w:rsid w:val="00660520"/>
    <w:rsid w:val="006642AA"/>
    <w:rsid w:val="006645B9"/>
    <w:rsid w:val="00673D04"/>
    <w:rsid w:val="00676E86"/>
    <w:rsid w:val="00681835"/>
    <w:rsid w:val="00681D9A"/>
    <w:rsid w:val="0069143C"/>
    <w:rsid w:val="0069400F"/>
    <w:rsid w:val="006A0E04"/>
    <w:rsid w:val="006A251D"/>
    <w:rsid w:val="006A6B47"/>
    <w:rsid w:val="006B0944"/>
    <w:rsid w:val="006B7F75"/>
    <w:rsid w:val="006C383E"/>
    <w:rsid w:val="006C3CA5"/>
    <w:rsid w:val="006C4710"/>
    <w:rsid w:val="006C7064"/>
    <w:rsid w:val="006C7C1F"/>
    <w:rsid w:val="006D0279"/>
    <w:rsid w:val="006D1AA7"/>
    <w:rsid w:val="006D40F6"/>
    <w:rsid w:val="006E0F05"/>
    <w:rsid w:val="006E181D"/>
    <w:rsid w:val="006F03F3"/>
    <w:rsid w:val="00702640"/>
    <w:rsid w:val="00702F8B"/>
    <w:rsid w:val="00706356"/>
    <w:rsid w:val="00712CF5"/>
    <w:rsid w:val="00714A07"/>
    <w:rsid w:val="007160D5"/>
    <w:rsid w:val="007316ED"/>
    <w:rsid w:val="0073307C"/>
    <w:rsid w:val="00733931"/>
    <w:rsid w:val="007352BD"/>
    <w:rsid w:val="00735BD4"/>
    <w:rsid w:val="007364D2"/>
    <w:rsid w:val="007371BB"/>
    <w:rsid w:val="00737EA0"/>
    <w:rsid w:val="00741F49"/>
    <w:rsid w:val="0074207A"/>
    <w:rsid w:val="00743AB3"/>
    <w:rsid w:val="00753D49"/>
    <w:rsid w:val="00760029"/>
    <w:rsid w:val="00761B75"/>
    <w:rsid w:val="00762F9D"/>
    <w:rsid w:val="0076483C"/>
    <w:rsid w:val="00765989"/>
    <w:rsid w:val="00773695"/>
    <w:rsid w:val="00786B56"/>
    <w:rsid w:val="00787DAD"/>
    <w:rsid w:val="007A3E4F"/>
    <w:rsid w:val="007A6C77"/>
    <w:rsid w:val="007A787C"/>
    <w:rsid w:val="007B6F0E"/>
    <w:rsid w:val="007C2D38"/>
    <w:rsid w:val="007D409D"/>
    <w:rsid w:val="007D4D33"/>
    <w:rsid w:val="007D75AF"/>
    <w:rsid w:val="007E1BFB"/>
    <w:rsid w:val="007F5D0D"/>
    <w:rsid w:val="00805D9D"/>
    <w:rsid w:val="0082282E"/>
    <w:rsid w:val="0082332F"/>
    <w:rsid w:val="00842FDE"/>
    <w:rsid w:val="00843D34"/>
    <w:rsid w:val="0085645A"/>
    <w:rsid w:val="00856725"/>
    <w:rsid w:val="00857849"/>
    <w:rsid w:val="00873842"/>
    <w:rsid w:val="00873D5C"/>
    <w:rsid w:val="0087628D"/>
    <w:rsid w:val="0087654C"/>
    <w:rsid w:val="008779B1"/>
    <w:rsid w:val="0088016B"/>
    <w:rsid w:val="00882082"/>
    <w:rsid w:val="00886DA4"/>
    <w:rsid w:val="00887F90"/>
    <w:rsid w:val="008A0B72"/>
    <w:rsid w:val="008A2028"/>
    <w:rsid w:val="008A4C5B"/>
    <w:rsid w:val="008A79D3"/>
    <w:rsid w:val="008B2916"/>
    <w:rsid w:val="008B4630"/>
    <w:rsid w:val="008B6349"/>
    <w:rsid w:val="008C111B"/>
    <w:rsid w:val="008C5653"/>
    <w:rsid w:val="008C568D"/>
    <w:rsid w:val="008E335B"/>
    <w:rsid w:val="008E79DD"/>
    <w:rsid w:val="008F1F2C"/>
    <w:rsid w:val="008F76F1"/>
    <w:rsid w:val="008F7ABE"/>
    <w:rsid w:val="00905A34"/>
    <w:rsid w:val="00905B25"/>
    <w:rsid w:val="00907B80"/>
    <w:rsid w:val="009101BF"/>
    <w:rsid w:val="00911E92"/>
    <w:rsid w:val="00915C35"/>
    <w:rsid w:val="00917B1E"/>
    <w:rsid w:val="00921D9C"/>
    <w:rsid w:val="00924AE6"/>
    <w:rsid w:val="009363E5"/>
    <w:rsid w:val="00936BAF"/>
    <w:rsid w:val="00941F84"/>
    <w:rsid w:val="009420F3"/>
    <w:rsid w:val="0094517A"/>
    <w:rsid w:val="0094678B"/>
    <w:rsid w:val="00954A21"/>
    <w:rsid w:val="00964558"/>
    <w:rsid w:val="00967D8D"/>
    <w:rsid w:val="00984D4D"/>
    <w:rsid w:val="0098532E"/>
    <w:rsid w:val="0099210B"/>
    <w:rsid w:val="009A210B"/>
    <w:rsid w:val="009A54F1"/>
    <w:rsid w:val="009B592C"/>
    <w:rsid w:val="009B6105"/>
    <w:rsid w:val="009C0BC8"/>
    <w:rsid w:val="009C245C"/>
    <w:rsid w:val="009C72B9"/>
    <w:rsid w:val="009D2CE8"/>
    <w:rsid w:val="009D2F22"/>
    <w:rsid w:val="009D40F9"/>
    <w:rsid w:val="009D5976"/>
    <w:rsid w:val="009E0088"/>
    <w:rsid w:val="009E0A40"/>
    <w:rsid w:val="009E274F"/>
    <w:rsid w:val="009F001D"/>
    <w:rsid w:val="009F1C25"/>
    <w:rsid w:val="009F582B"/>
    <w:rsid w:val="009F7137"/>
    <w:rsid w:val="00A02579"/>
    <w:rsid w:val="00A13F1B"/>
    <w:rsid w:val="00A14926"/>
    <w:rsid w:val="00A1658A"/>
    <w:rsid w:val="00A23086"/>
    <w:rsid w:val="00A25F90"/>
    <w:rsid w:val="00A309C3"/>
    <w:rsid w:val="00A3382E"/>
    <w:rsid w:val="00A35573"/>
    <w:rsid w:val="00A355AF"/>
    <w:rsid w:val="00A51409"/>
    <w:rsid w:val="00A52772"/>
    <w:rsid w:val="00A5621E"/>
    <w:rsid w:val="00A565A6"/>
    <w:rsid w:val="00A57E23"/>
    <w:rsid w:val="00A60320"/>
    <w:rsid w:val="00A609FF"/>
    <w:rsid w:val="00A62936"/>
    <w:rsid w:val="00A64497"/>
    <w:rsid w:val="00A64BD6"/>
    <w:rsid w:val="00A65EC3"/>
    <w:rsid w:val="00A70D9D"/>
    <w:rsid w:val="00A718FE"/>
    <w:rsid w:val="00A81207"/>
    <w:rsid w:val="00A8632A"/>
    <w:rsid w:val="00A86E21"/>
    <w:rsid w:val="00A97228"/>
    <w:rsid w:val="00A97990"/>
    <w:rsid w:val="00AA6A6D"/>
    <w:rsid w:val="00AA6E70"/>
    <w:rsid w:val="00AA7D3C"/>
    <w:rsid w:val="00AB13A0"/>
    <w:rsid w:val="00AC3DDF"/>
    <w:rsid w:val="00AC42A8"/>
    <w:rsid w:val="00AC50AE"/>
    <w:rsid w:val="00AC5E37"/>
    <w:rsid w:val="00AD1C61"/>
    <w:rsid w:val="00AD5642"/>
    <w:rsid w:val="00AD7A08"/>
    <w:rsid w:val="00AE0C60"/>
    <w:rsid w:val="00AF0A44"/>
    <w:rsid w:val="00AF59FE"/>
    <w:rsid w:val="00AF5E63"/>
    <w:rsid w:val="00B01826"/>
    <w:rsid w:val="00B040D9"/>
    <w:rsid w:val="00B06DE7"/>
    <w:rsid w:val="00B1048C"/>
    <w:rsid w:val="00B35650"/>
    <w:rsid w:val="00B35950"/>
    <w:rsid w:val="00B4347A"/>
    <w:rsid w:val="00B456F9"/>
    <w:rsid w:val="00B4697B"/>
    <w:rsid w:val="00B470A7"/>
    <w:rsid w:val="00B51E2D"/>
    <w:rsid w:val="00B53E98"/>
    <w:rsid w:val="00B62614"/>
    <w:rsid w:val="00B62F2F"/>
    <w:rsid w:val="00B637C9"/>
    <w:rsid w:val="00B77050"/>
    <w:rsid w:val="00B771D3"/>
    <w:rsid w:val="00B80326"/>
    <w:rsid w:val="00B81CAE"/>
    <w:rsid w:val="00B82AB8"/>
    <w:rsid w:val="00B87D53"/>
    <w:rsid w:val="00B938B7"/>
    <w:rsid w:val="00BA2064"/>
    <w:rsid w:val="00BA3185"/>
    <w:rsid w:val="00BA7CC2"/>
    <w:rsid w:val="00BB158D"/>
    <w:rsid w:val="00BB75F3"/>
    <w:rsid w:val="00BB7FEE"/>
    <w:rsid w:val="00BC38C8"/>
    <w:rsid w:val="00BC4077"/>
    <w:rsid w:val="00BC5C02"/>
    <w:rsid w:val="00BC6930"/>
    <w:rsid w:val="00BD03FF"/>
    <w:rsid w:val="00BD668E"/>
    <w:rsid w:val="00BD79F7"/>
    <w:rsid w:val="00BE1BFB"/>
    <w:rsid w:val="00BE4E38"/>
    <w:rsid w:val="00BE71CF"/>
    <w:rsid w:val="00BE79C8"/>
    <w:rsid w:val="00BF0EEB"/>
    <w:rsid w:val="00BF2C9A"/>
    <w:rsid w:val="00BF3FD9"/>
    <w:rsid w:val="00C023E9"/>
    <w:rsid w:val="00C06E0E"/>
    <w:rsid w:val="00C11FE2"/>
    <w:rsid w:val="00C16E47"/>
    <w:rsid w:val="00C223A3"/>
    <w:rsid w:val="00C253B3"/>
    <w:rsid w:val="00C270E7"/>
    <w:rsid w:val="00C31633"/>
    <w:rsid w:val="00C3264B"/>
    <w:rsid w:val="00C32D0F"/>
    <w:rsid w:val="00C36D9E"/>
    <w:rsid w:val="00C5142B"/>
    <w:rsid w:val="00C5269F"/>
    <w:rsid w:val="00C52726"/>
    <w:rsid w:val="00C53FAF"/>
    <w:rsid w:val="00C568FC"/>
    <w:rsid w:val="00C620EC"/>
    <w:rsid w:val="00C66001"/>
    <w:rsid w:val="00C714E2"/>
    <w:rsid w:val="00C76200"/>
    <w:rsid w:val="00C82060"/>
    <w:rsid w:val="00C82982"/>
    <w:rsid w:val="00C84545"/>
    <w:rsid w:val="00C852FD"/>
    <w:rsid w:val="00C91FB6"/>
    <w:rsid w:val="00CA1724"/>
    <w:rsid w:val="00CA372E"/>
    <w:rsid w:val="00CA38CE"/>
    <w:rsid w:val="00CA3E30"/>
    <w:rsid w:val="00CA4EF9"/>
    <w:rsid w:val="00CB08EA"/>
    <w:rsid w:val="00CB2C5C"/>
    <w:rsid w:val="00CB3E31"/>
    <w:rsid w:val="00CB5857"/>
    <w:rsid w:val="00CC0EF4"/>
    <w:rsid w:val="00CD0758"/>
    <w:rsid w:val="00CD0C55"/>
    <w:rsid w:val="00CD2A2C"/>
    <w:rsid w:val="00CD6C2C"/>
    <w:rsid w:val="00CD7071"/>
    <w:rsid w:val="00CF1B1B"/>
    <w:rsid w:val="00CF721D"/>
    <w:rsid w:val="00D06841"/>
    <w:rsid w:val="00D23ABD"/>
    <w:rsid w:val="00D261A7"/>
    <w:rsid w:val="00D369FA"/>
    <w:rsid w:val="00D42F07"/>
    <w:rsid w:val="00D43433"/>
    <w:rsid w:val="00D51B32"/>
    <w:rsid w:val="00D55BE3"/>
    <w:rsid w:val="00D630C9"/>
    <w:rsid w:val="00D6445E"/>
    <w:rsid w:val="00D74D6D"/>
    <w:rsid w:val="00D768C6"/>
    <w:rsid w:val="00D77E06"/>
    <w:rsid w:val="00D83F9E"/>
    <w:rsid w:val="00D8551F"/>
    <w:rsid w:val="00D9776A"/>
    <w:rsid w:val="00DA1A53"/>
    <w:rsid w:val="00DA2367"/>
    <w:rsid w:val="00DC33FC"/>
    <w:rsid w:val="00DC7136"/>
    <w:rsid w:val="00DD629C"/>
    <w:rsid w:val="00DD6FB9"/>
    <w:rsid w:val="00DE00D6"/>
    <w:rsid w:val="00DE1898"/>
    <w:rsid w:val="00DE2560"/>
    <w:rsid w:val="00DE363E"/>
    <w:rsid w:val="00DE3FE5"/>
    <w:rsid w:val="00E005AC"/>
    <w:rsid w:val="00E011FC"/>
    <w:rsid w:val="00E10809"/>
    <w:rsid w:val="00E10BD5"/>
    <w:rsid w:val="00E13709"/>
    <w:rsid w:val="00E26901"/>
    <w:rsid w:val="00E274A0"/>
    <w:rsid w:val="00E275AF"/>
    <w:rsid w:val="00E3143B"/>
    <w:rsid w:val="00E378D1"/>
    <w:rsid w:val="00E50023"/>
    <w:rsid w:val="00E56590"/>
    <w:rsid w:val="00E61553"/>
    <w:rsid w:val="00E653F4"/>
    <w:rsid w:val="00E73771"/>
    <w:rsid w:val="00E74635"/>
    <w:rsid w:val="00E76996"/>
    <w:rsid w:val="00E76DAF"/>
    <w:rsid w:val="00E81C18"/>
    <w:rsid w:val="00E903D5"/>
    <w:rsid w:val="00E91823"/>
    <w:rsid w:val="00E93C61"/>
    <w:rsid w:val="00E958F9"/>
    <w:rsid w:val="00E97BF2"/>
    <w:rsid w:val="00E97C15"/>
    <w:rsid w:val="00EA560D"/>
    <w:rsid w:val="00EB5EEE"/>
    <w:rsid w:val="00EB7F43"/>
    <w:rsid w:val="00EC28E4"/>
    <w:rsid w:val="00EC40F5"/>
    <w:rsid w:val="00ED24DA"/>
    <w:rsid w:val="00ED42FE"/>
    <w:rsid w:val="00EE36A5"/>
    <w:rsid w:val="00EE7848"/>
    <w:rsid w:val="00EF4F16"/>
    <w:rsid w:val="00EF63D2"/>
    <w:rsid w:val="00F03530"/>
    <w:rsid w:val="00F1019E"/>
    <w:rsid w:val="00F13890"/>
    <w:rsid w:val="00F15CDE"/>
    <w:rsid w:val="00F22ACB"/>
    <w:rsid w:val="00F2510E"/>
    <w:rsid w:val="00F351A9"/>
    <w:rsid w:val="00F373BA"/>
    <w:rsid w:val="00F4315D"/>
    <w:rsid w:val="00F433A7"/>
    <w:rsid w:val="00F457B8"/>
    <w:rsid w:val="00F46298"/>
    <w:rsid w:val="00F50B78"/>
    <w:rsid w:val="00F50B9E"/>
    <w:rsid w:val="00F51524"/>
    <w:rsid w:val="00F52D9D"/>
    <w:rsid w:val="00F55007"/>
    <w:rsid w:val="00F61BE4"/>
    <w:rsid w:val="00F712C4"/>
    <w:rsid w:val="00F77E39"/>
    <w:rsid w:val="00F83F74"/>
    <w:rsid w:val="00F8443A"/>
    <w:rsid w:val="00F8678F"/>
    <w:rsid w:val="00F876F0"/>
    <w:rsid w:val="00F913C2"/>
    <w:rsid w:val="00F940D2"/>
    <w:rsid w:val="00F9655A"/>
    <w:rsid w:val="00FC0AB1"/>
    <w:rsid w:val="00FC160B"/>
    <w:rsid w:val="00FC6449"/>
    <w:rsid w:val="00FC68A7"/>
    <w:rsid w:val="00FC71C4"/>
    <w:rsid w:val="00FC753A"/>
    <w:rsid w:val="00F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2DAF"/>
  <w15:docId w15:val="{3443A3AF-E1FE-493B-93C2-95AD0DDD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F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F721D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205AA"/>
  </w:style>
  <w:style w:type="paragraph" w:styleId="Jalus">
    <w:name w:val="footer"/>
    <w:basedOn w:val="Normaallaad"/>
    <w:link w:val="JalusMrk"/>
    <w:uiPriority w:val="99"/>
    <w:unhideWhenUsed/>
    <w:rsid w:val="00620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205AA"/>
  </w:style>
  <w:style w:type="character" w:styleId="Hperlink">
    <w:name w:val="Hyperlink"/>
    <w:basedOn w:val="Liguvaikefont"/>
    <w:uiPriority w:val="99"/>
    <w:unhideWhenUsed/>
    <w:rsid w:val="00F373BA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3D7DDC"/>
    <w:pPr>
      <w:ind w:left="720"/>
      <w:contextualSpacing/>
    </w:pPr>
  </w:style>
  <w:style w:type="paragraph" w:styleId="Vahedeta">
    <w:name w:val="No Spacing"/>
    <w:uiPriority w:val="1"/>
    <w:qFormat/>
    <w:rsid w:val="00681835"/>
    <w:pPr>
      <w:spacing w:after="0" w:line="240" w:lineRule="auto"/>
    </w:pPr>
    <w:rPr>
      <w:rFonts w:eastAsiaTheme="minorHAnsi"/>
      <w:lang w:eastAsia="en-US"/>
    </w:rPr>
  </w:style>
  <w:style w:type="paragraph" w:styleId="Pealkiri">
    <w:name w:val="Title"/>
    <w:basedOn w:val="Normaallaad"/>
    <w:link w:val="PealkiriMrk"/>
    <w:uiPriority w:val="99"/>
    <w:qFormat/>
    <w:rsid w:val="0032404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PealkiriMrk">
    <w:name w:val="Pealkiri Märk"/>
    <w:basedOn w:val="Liguvaikefont"/>
    <w:link w:val="Pealkiri"/>
    <w:uiPriority w:val="99"/>
    <w:rsid w:val="0032404A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32404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uiPriority w:val="99"/>
    <w:rsid w:val="0032404A"/>
    <w:rPr>
      <w:rFonts w:ascii="Arial" w:eastAsia="Times New Roman" w:hAnsi="Arial" w:cs="Arial"/>
      <w:sz w:val="24"/>
      <w:szCs w:val="24"/>
      <w:u w:val="single"/>
      <w:lang w:eastAsia="en-US"/>
    </w:rPr>
  </w:style>
  <w:style w:type="paragraph" w:styleId="Kehatekst3">
    <w:name w:val="Body Text 3"/>
    <w:basedOn w:val="Normaallaad"/>
    <w:link w:val="Kehatekst3Mrk"/>
    <w:uiPriority w:val="99"/>
    <w:rsid w:val="0032404A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Kehatekst3Mrk">
    <w:name w:val="Kehatekst 3 Märk"/>
    <w:basedOn w:val="Liguvaikefont"/>
    <w:link w:val="Kehatekst3"/>
    <w:uiPriority w:val="99"/>
    <w:rsid w:val="0032404A"/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Alapealkiri">
    <w:name w:val="Subtitle"/>
    <w:basedOn w:val="Normaallaad"/>
    <w:link w:val="AlapealkiriMrk"/>
    <w:uiPriority w:val="99"/>
    <w:qFormat/>
    <w:rsid w:val="0032404A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99"/>
    <w:rsid w:val="0032404A"/>
    <w:rPr>
      <w:rFonts w:ascii="Arial" w:eastAsia="Times New Roman" w:hAnsi="Arial" w:cs="Arial"/>
      <w:b/>
      <w:bCs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BE4E38"/>
    <w:rPr>
      <w:color w:val="800080" w:themeColor="followed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4A388C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4A388C"/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CA372E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CA372E"/>
  </w:style>
  <w:style w:type="character" w:styleId="Kommentaariviide">
    <w:name w:val="annotation reference"/>
    <w:basedOn w:val="Liguvaikefont"/>
    <w:uiPriority w:val="99"/>
    <w:semiHidden/>
    <w:unhideWhenUsed/>
    <w:rsid w:val="00E7377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7377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7377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7377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737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321</Words>
  <Characters>1865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Ave Toomsalu</cp:lastModifiedBy>
  <cp:revision>83</cp:revision>
  <cp:lastPrinted>2017-05-31T13:12:00Z</cp:lastPrinted>
  <dcterms:created xsi:type="dcterms:W3CDTF">2021-05-24T11:14:00Z</dcterms:created>
  <dcterms:modified xsi:type="dcterms:W3CDTF">2023-04-25T10:08:00Z</dcterms:modified>
</cp:coreProperties>
</file>